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0CA" w:rsidRPr="00702926" w:rsidRDefault="00AA20CA" w:rsidP="00AA20C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02926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A20CA" w:rsidRPr="00702926" w:rsidRDefault="00AA20CA" w:rsidP="00AA20C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702926">
        <w:rPr>
          <w:sz w:val="28"/>
          <w:szCs w:val="28"/>
        </w:rPr>
        <w:t>Учреждение образования</w:t>
      </w:r>
    </w:p>
    <w:p w:rsidR="00AA20CA" w:rsidRPr="00C81131" w:rsidRDefault="00AA20CA" w:rsidP="00AA20CA">
      <w:pPr>
        <w:ind w:left="947" w:right="850"/>
        <w:jc w:val="center"/>
        <w:rPr>
          <w:smallCaps/>
          <w:sz w:val="26"/>
          <w:szCs w:val="26"/>
        </w:rPr>
      </w:pPr>
      <w:r w:rsidRPr="00C81131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A20CA" w:rsidRPr="00702926" w:rsidRDefault="00AA20CA" w:rsidP="00AA20CA">
      <w:pPr>
        <w:tabs>
          <w:tab w:val="center" w:pos="4819"/>
          <w:tab w:val="left" w:pos="6820"/>
        </w:tabs>
        <w:rPr>
          <w:color w:val="00B050"/>
          <w:sz w:val="28"/>
          <w:szCs w:val="28"/>
        </w:rPr>
      </w:pPr>
      <w:r w:rsidRPr="00C81131">
        <w:rPr>
          <w:sz w:val="28"/>
          <w:szCs w:val="28"/>
        </w:rPr>
        <w:tab/>
        <w:t>База практики</w:t>
      </w:r>
      <w:r w:rsidRPr="00702926">
        <w:rPr>
          <w:color w:val="00B050"/>
          <w:sz w:val="28"/>
          <w:szCs w:val="28"/>
        </w:rPr>
        <w:tab/>
      </w:r>
    </w:p>
    <w:p w:rsidR="00AA20CA" w:rsidRPr="00C81131" w:rsidRDefault="00AA20CA" w:rsidP="00AA20CA">
      <w:pPr>
        <w:pBdr>
          <w:bottom w:val="single" w:sz="4" w:space="1" w:color="auto"/>
        </w:pBdr>
        <w:ind w:left="947" w:right="947"/>
        <w:jc w:val="center"/>
        <w:rPr>
          <w:smallCaps/>
          <w:sz w:val="28"/>
          <w:szCs w:val="28"/>
        </w:rPr>
      </w:pPr>
      <w:r w:rsidRPr="00C81131">
        <w:rPr>
          <w:smallCaps/>
          <w:sz w:val="28"/>
          <w:szCs w:val="28"/>
        </w:rPr>
        <w:t>Название организации здравоохранения</w:t>
      </w:r>
    </w:p>
    <w:p w:rsidR="00AA20CA" w:rsidRPr="00702926" w:rsidRDefault="00AA20CA" w:rsidP="00AA20CA">
      <w:pPr>
        <w:widowControl w:val="0"/>
        <w:spacing w:line="295" w:lineRule="exact"/>
        <w:ind w:left="5670" w:right="-1"/>
        <w:rPr>
          <w:color w:val="00B050"/>
          <w:sz w:val="28"/>
          <w:szCs w:val="28"/>
          <w:lang w:bidi="ru-RU"/>
        </w:rPr>
      </w:pPr>
    </w:p>
    <w:p w:rsidR="00AA20CA" w:rsidRDefault="00AA20CA" w:rsidP="00AA20CA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AA20CA" w:rsidRDefault="00AA20CA" w:rsidP="00AA20CA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AA20CA" w:rsidRDefault="00AA20CA" w:rsidP="00AA20CA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AA20CA" w:rsidRPr="00C81131" w:rsidRDefault="00AA20CA" w:rsidP="00AA20CA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C81131">
        <w:rPr>
          <w:b/>
          <w:bCs/>
          <w:sz w:val="28"/>
          <w:szCs w:val="28"/>
          <w:lang w:bidi="ru-RU"/>
        </w:rPr>
        <w:t>Отчет</w:t>
      </w:r>
    </w:p>
    <w:p w:rsidR="00AA20CA" w:rsidRPr="00C81131" w:rsidRDefault="00AA20CA" w:rsidP="00AA20CA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C81131">
        <w:rPr>
          <w:sz w:val="28"/>
          <w:szCs w:val="28"/>
          <w:lang w:bidi="ru-RU"/>
        </w:rPr>
        <w:t>о выполнении программы учебной практики «</w:t>
      </w:r>
      <w:r>
        <w:rPr>
          <w:sz w:val="28"/>
          <w:szCs w:val="28"/>
          <w:lang w:bidi="ru-RU"/>
        </w:rPr>
        <w:t>МЕДИЦИНСКИЙ УХОД</w:t>
      </w:r>
      <w:r w:rsidRPr="00C81131">
        <w:rPr>
          <w:sz w:val="28"/>
          <w:szCs w:val="28"/>
          <w:lang w:bidi="ru-RU"/>
        </w:rPr>
        <w:t>»</w:t>
      </w:r>
    </w:p>
    <w:p w:rsidR="00AA20CA" w:rsidRPr="00702926" w:rsidRDefault="00AA20CA" w:rsidP="00AA20CA">
      <w:pPr>
        <w:widowControl w:val="0"/>
        <w:tabs>
          <w:tab w:val="left" w:leader="underscore" w:pos="5978"/>
        </w:tabs>
        <w:jc w:val="center"/>
        <w:rPr>
          <w:color w:val="00B05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A20CA" w:rsidRPr="00702926" w:rsidTr="00146B35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A20CA" w:rsidRPr="00655242" w:rsidRDefault="00AA20CA" w:rsidP="00146B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Студент</w:t>
            </w:r>
          </w:p>
          <w:p w:rsidR="00AA20CA" w:rsidRPr="00655242" w:rsidRDefault="00AA20CA" w:rsidP="00146B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Специальность</w:t>
            </w:r>
          </w:p>
          <w:p w:rsidR="00AA20CA" w:rsidRPr="00655242" w:rsidRDefault="00AA20CA" w:rsidP="00146B35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Факультет</w:t>
            </w:r>
          </w:p>
          <w:p w:rsidR="00AA20CA" w:rsidRPr="00655242" w:rsidRDefault="00AA20CA" w:rsidP="00146B35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Курс, учебная группа №</w:t>
            </w:r>
          </w:p>
          <w:p w:rsidR="00AA20CA" w:rsidRPr="00702926" w:rsidRDefault="00AA20CA" w:rsidP="00146B35">
            <w:pPr>
              <w:spacing w:line="276" w:lineRule="auto"/>
              <w:rPr>
                <w:color w:val="00B050"/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A20CA" w:rsidRPr="00702926" w:rsidRDefault="00AA20CA" w:rsidP="00146B35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146B3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20CA" w:rsidRPr="00702926" w:rsidRDefault="00AA20CA" w:rsidP="00146B35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146B3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146B35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146B35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20CA" w:rsidRPr="00702926" w:rsidRDefault="00AA20CA" w:rsidP="00146B35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AA20CA" w:rsidRPr="00702926" w:rsidRDefault="00AA20CA" w:rsidP="00AA20CA">
      <w:pPr>
        <w:rPr>
          <w:color w:val="00B050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850"/>
      </w:tblGrid>
      <w:tr w:rsidR="00AA20CA" w:rsidRPr="00702926" w:rsidTr="00AA20CA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20CA" w:rsidRPr="00694A24" w:rsidRDefault="00AA20CA" w:rsidP="00146B35">
            <w:pPr>
              <w:jc w:val="center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A20CA" w:rsidRPr="00694A24" w:rsidRDefault="00AA20CA" w:rsidP="00146B35">
            <w:pPr>
              <w:jc w:val="center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Освоено</w:t>
            </w:r>
          </w:p>
        </w:tc>
      </w:tr>
      <w:tr w:rsidR="00AA20CA" w:rsidRPr="00702926" w:rsidTr="00AA20CA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AA20CA" w:rsidRPr="00694A24" w:rsidRDefault="00AA20CA" w:rsidP="00146B3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A20CA" w:rsidRPr="00694A24" w:rsidRDefault="00AA20CA" w:rsidP="00146B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уровень</w:t>
            </w:r>
          </w:p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кол-во</w:t>
            </w:r>
          </w:p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уровень</w:t>
            </w:r>
          </w:p>
          <w:p w:rsidR="00AA20CA" w:rsidRPr="00655242" w:rsidRDefault="00AA20CA" w:rsidP="00146B3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55242">
              <w:rPr>
                <w:sz w:val="22"/>
                <w:szCs w:val="22"/>
              </w:rPr>
              <w:t>освоения</w:t>
            </w: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146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Гигиеническая антисептика рук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146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антисептика рук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146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Надевание стерильного халата и перчаток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медицинских изделий многоразового применения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стерилизации перевязочного материала и медицинских инструментов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Pr="00694A24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Предстерилизационная очистка медицинских изделий многоразового использования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стерилизации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пациентов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Антропометрия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AA20CA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пациента на педикулез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AA20CA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1C7F35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пациентов при выявлении педикулеза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1C7F35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1C7F35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A20CA" w:rsidRPr="00702926" w:rsidTr="00AA20CA">
        <w:trPr>
          <w:trHeight w:val="178"/>
        </w:trPr>
        <w:tc>
          <w:tcPr>
            <w:tcW w:w="568" w:type="dxa"/>
            <w:shd w:val="clear" w:color="auto" w:fill="auto"/>
          </w:tcPr>
          <w:p w:rsidR="00AA20CA" w:rsidRDefault="00AA20CA" w:rsidP="00146B35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A20CA" w:rsidRPr="00694A24" w:rsidRDefault="001C7F35" w:rsidP="00A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лекарственных препаратов для приема внутрь</w:t>
            </w:r>
          </w:p>
        </w:tc>
        <w:tc>
          <w:tcPr>
            <w:tcW w:w="567" w:type="dxa"/>
            <w:shd w:val="clear" w:color="auto" w:fill="auto"/>
          </w:tcPr>
          <w:p w:rsidR="00AA20CA" w:rsidRPr="00655242" w:rsidRDefault="001C7F35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AA20CA" w:rsidRPr="00655242" w:rsidRDefault="001C7F35" w:rsidP="0014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AA20CA" w:rsidRPr="00702926" w:rsidRDefault="00AA20CA" w:rsidP="00146B3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AA20CA" w:rsidRDefault="00AA20CA" w:rsidP="00AA20CA"/>
    <w:p w:rsidR="00AA20CA" w:rsidRPr="00702926" w:rsidRDefault="00AA20CA" w:rsidP="00AA20CA">
      <w:pPr>
        <w:spacing w:before="360"/>
        <w:ind w:left="4248" w:firstLine="708"/>
        <w:rPr>
          <w:color w:val="00B050"/>
          <w:sz w:val="28"/>
          <w:szCs w:val="28"/>
        </w:rPr>
      </w:pPr>
    </w:p>
    <w:p w:rsidR="004D0830" w:rsidRDefault="005D05D1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5D1" w:rsidRDefault="005D05D1" w:rsidP="00AA20CA">
      <w:r>
        <w:separator/>
      </w:r>
    </w:p>
  </w:endnote>
  <w:endnote w:type="continuationSeparator" w:id="0">
    <w:p w:rsidR="005D05D1" w:rsidRDefault="005D05D1" w:rsidP="00A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5D1" w:rsidRDefault="005D05D1" w:rsidP="00AA20CA">
      <w:r>
        <w:separator/>
      </w:r>
    </w:p>
  </w:footnote>
  <w:footnote w:type="continuationSeparator" w:id="0">
    <w:p w:rsidR="005D05D1" w:rsidRDefault="005D05D1" w:rsidP="00AA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A"/>
    <w:rsid w:val="001C7F35"/>
    <w:rsid w:val="00201414"/>
    <w:rsid w:val="00345E9A"/>
    <w:rsid w:val="005D05D1"/>
    <w:rsid w:val="00A32040"/>
    <w:rsid w:val="00AA20C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21D9"/>
  <w15:chartTrackingRefBased/>
  <w15:docId w15:val="{C17ECF88-9EE0-44D7-AD5D-C13E09F5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0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2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0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3</cp:revision>
  <cp:lastPrinted>2023-11-03T07:05:00Z</cp:lastPrinted>
  <dcterms:created xsi:type="dcterms:W3CDTF">2023-11-02T13:51:00Z</dcterms:created>
  <dcterms:modified xsi:type="dcterms:W3CDTF">2023-11-03T07:14:00Z</dcterms:modified>
</cp:coreProperties>
</file>